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BA" w:rsidRPr="00CC62BA" w:rsidRDefault="00CC62BA" w:rsidP="000F578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C62BA">
        <w:rPr>
          <w:rFonts w:ascii="Times New Roman" w:hAnsi="Times New Roman" w:cs="Times New Roman"/>
          <w:b/>
          <w:sz w:val="44"/>
          <w:szCs w:val="28"/>
        </w:rPr>
        <w:t>Итоги открытого конкурса технического творчества «Робовесна-2019»</w:t>
      </w:r>
    </w:p>
    <w:p w:rsidR="00CC62BA" w:rsidRPr="00CC62BA" w:rsidRDefault="00CC62BA" w:rsidP="000F578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C62BA">
        <w:rPr>
          <w:rFonts w:ascii="Times New Roman" w:hAnsi="Times New Roman" w:cs="Times New Roman"/>
          <w:b/>
          <w:sz w:val="44"/>
          <w:szCs w:val="28"/>
        </w:rPr>
        <w:t>г. Балтийск, 26.04.2019</w:t>
      </w:r>
    </w:p>
    <w:p w:rsidR="00067135" w:rsidRPr="009C7F93" w:rsidRDefault="004F3FB5" w:rsidP="000F5781">
      <w:pPr>
        <w:jc w:val="center"/>
        <w:rPr>
          <w:rFonts w:ascii="Times New Roman" w:hAnsi="Times New Roman" w:cs="Times New Roman"/>
          <w:sz w:val="44"/>
          <w:szCs w:val="28"/>
        </w:rPr>
      </w:pPr>
      <w:proofErr w:type="spellStart"/>
      <w:r w:rsidRPr="009C7F93">
        <w:rPr>
          <w:rFonts w:ascii="Times New Roman" w:hAnsi="Times New Roman" w:cs="Times New Roman"/>
          <w:sz w:val="44"/>
          <w:szCs w:val="28"/>
          <w:highlight w:val="cyan"/>
        </w:rPr>
        <w:t>Легоконструирование</w:t>
      </w:r>
      <w:proofErr w:type="spellEnd"/>
      <w:r w:rsidR="000F5781" w:rsidRPr="009C7F93">
        <w:rPr>
          <w:rFonts w:ascii="Times New Roman" w:hAnsi="Times New Roman" w:cs="Times New Roman"/>
          <w:sz w:val="44"/>
          <w:szCs w:val="28"/>
          <w:highlight w:val="cyan"/>
        </w:rPr>
        <w:t xml:space="preserve"> </w:t>
      </w:r>
      <w:bookmarkStart w:id="0" w:name="_GoBack"/>
      <w:bookmarkEnd w:id="0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463"/>
        <w:gridCol w:w="4678"/>
        <w:gridCol w:w="3685"/>
      </w:tblGrid>
      <w:tr w:rsidR="001805E8" w:rsidRPr="004D443D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463" w:type="dxa"/>
            <w:shd w:val="clear" w:color="auto" w:fill="auto"/>
            <w:noWrap/>
            <w:vAlign w:val="bottom"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1805E8" w:rsidRPr="004D443D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Бейсенов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Искандер,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Шерстнев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Виктория Михайловна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</w:t>
            </w:r>
          </w:p>
        </w:tc>
      </w:tr>
      <w:tr w:rsidR="001805E8" w:rsidRPr="001805E8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 Сергей,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Микульчик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Юлия Васильевна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4</w:t>
            </w:r>
          </w:p>
        </w:tc>
      </w:tr>
      <w:tr w:rsidR="001805E8" w:rsidRPr="004D443D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Кирилл,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Россомохин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Виктория Михайловна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</w:t>
            </w:r>
          </w:p>
        </w:tc>
      </w:tr>
      <w:tr w:rsidR="001805E8" w:rsidRPr="004D443D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Кривенчук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Савелий,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Басистюк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Ирина Вячеславовна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Балтийска, СОШ №5</w:t>
            </w:r>
          </w:p>
        </w:tc>
      </w:tr>
      <w:tr w:rsidR="001805E8" w:rsidRPr="004D443D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Финякин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 Наталья Львовна, Панфилова Людмила Александровна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ЦРР Д/с № 14 г. Балтийска</w:t>
            </w:r>
          </w:p>
        </w:tc>
      </w:tr>
      <w:tr w:rsidR="001805E8" w:rsidRPr="004D443D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Максим, Устименко Денис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 Наталья Львовна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ЦРР Д/с № 14 г. Балтийска</w:t>
            </w:r>
          </w:p>
        </w:tc>
      </w:tr>
      <w:tr w:rsidR="001805E8" w:rsidRPr="001805E8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3" w:type="dxa"/>
            <w:shd w:val="clear" w:color="auto" w:fill="auto"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Шоленбергер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Лашкевич Максим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 Людмила Владимировна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д/с № 6 г. Балтийска</w:t>
            </w:r>
          </w:p>
        </w:tc>
      </w:tr>
      <w:tr w:rsidR="001805E8" w:rsidRPr="004D443D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Александр,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Мизгирев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Хуршудова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"Родник"</w:t>
            </w:r>
          </w:p>
        </w:tc>
      </w:tr>
      <w:tr w:rsidR="001805E8" w:rsidRPr="004D443D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18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Сподин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Митрейкин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Ирина Вячеславовна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 .Балтийска, СОШ №4</w:t>
            </w:r>
          </w:p>
        </w:tc>
      </w:tr>
      <w:tr w:rsidR="001805E8" w:rsidRPr="001805E8" w:rsidTr="001805E8">
        <w:trPr>
          <w:trHeight w:val="56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Янчевский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805E8" w:rsidRPr="004D443D" w:rsidRDefault="001805E8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СЮТ</w:t>
            </w:r>
          </w:p>
        </w:tc>
      </w:tr>
    </w:tbl>
    <w:p w:rsidR="004F3FB5" w:rsidRPr="000F5781" w:rsidRDefault="004F3FB5">
      <w:pPr>
        <w:rPr>
          <w:rFonts w:ascii="Times New Roman" w:hAnsi="Times New Roman" w:cs="Times New Roman"/>
          <w:sz w:val="32"/>
          <w:szCs w:val="28"/>
        </w:rPr>
      </w:pPr>
    </w:p>
    <w:p w:rsidR="000F5781" w:rsidRDefault="000F57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4F3FB5" w:rsidRPr="009151A1" w:rsidRDefault="004F3FB5" w:rsidP="000F5781">
      <w:pPr>
        <w:jc w:val="center"/>
        <w:rPr>
          <w:rFonts w:ascii="Times New Roman" w:hAnsi="Times New Roman" w:cs="Times New Roman"/>
          <w:sz w:val="48"/>
          <w:szCs w:val="28"/>
        </w:rPr>
      </w:pPr>
      <w:r w:rsidRPr="009151A1">
        <w:rPr>
          <w:rFonts w:ascii="Times New Roman" w:hAnsi="Times New Roman" w:cs="Times New Roman"/>
          <w:sz w:val="40"/>
          <w:szCs w:val="28"/>
          <w:highlight w:val="yellow"/>
        </w:rPr>
        <w:lastRenderedPageBreak/>
        <w:t>Робототехника 1-2</w:t>
      </w:r>
      <w:r w:rsidR="000F5781" w:rsidRPr="009151A1">
        <w:rPr>
          <w:rFonts w:ascii="Times New Roman" w:hAnsi="Times New Roman" w:cs="Times New Roman"/>
          <w:sz w:val="40"/>
          <w:szCs w:val="28"/>
          <w:highlight w:val="yellow"/>
        </w:rPr>
        <w:t xml:space="preserve"> класс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5675"/>
        <w:gridCol w:w="3969"/>
        <w:gridCol w:w="3827"/>
      </w:tblGrid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75" w:type="dxa"/>
            <w:shd w:val="clear" w:color="auto" w:fill="auto"/>
            <w:noWrap/>
            <w:vAlign w:val="bottom"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Скуридин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Беляевский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Иннокентьевич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«ДЮЦ Светлогорского городского округа»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Кобелев Георгий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Татьяна Юрьевна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№1 г. Светлогорска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Красулин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Арсений, Редькина Яна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Ирина Вячеславовна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Балтийска, СОШ №4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Платон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Толстобров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Наталья Павловна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ДЮЦ "На Молодежной"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 Федор</w:t>
            </w: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Афанасьев Никита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Татьяна Юрьевна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№1 г. Светлогорска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Даниил, Новиков Вадим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Хуршудова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"Родник"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Егор, Федоров Роман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Виктория Михайловна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ДДТ г. Балтийска, МБОУ гимназия №7 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Гудков Дмитрий,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Любонько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Виктория Михайловна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ДДТ г. Балтийска, МБОУ гимназия №7 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оригинальность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Юлия, Толстова Диана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Ирина Вячеславовна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Балтийска, СОШ №4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патриотизм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Калягин Владислав, Французов Алексей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Виктория Михайловна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ДДТ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Балтийска, МБОУ гимназия №7 </w:t>
            </w:r>
          </w:p>
        </w:tc>
      </w:tr>
      <w:tr w:rsidR="00E71599" w:rsidRPr="00E71599" w:rsidTr="00E71599">
        <w:trPr>
          <w:trHeight w:val="567"/>
        </w:trPr>
        <w:tc>
          <w:tcPr>
            <w:tcW w:w="2117" w:type="dxa"/>
            <w:shd w:val="clear" w:color="auto" w:fill="auto"/>
            <w:noWrap/>
            <w:vAlign w:val="bottom"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практическую направленность</w:t>
            </w:r>
          </w:p>
        </w:tc>
        <w:tc>
          <w:tcPr>
            <w:tcW w:w="5675" w:type="dxa"/>
            <w:shd w:val="clear" w:color="auto" w:fill="auto"/>
            <w:noWrap/>
            <w:vAlign w:val="bottom"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Матвей</w:t>
            </w: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Минаев Олег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Беляевский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Иннокентьевич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ООШ п. Грачевка</w:t>
            </w:r>
          </w:p>
        </w:tc>
      </w:tr>
    </w:tbl>
    <w:p w:rsidR="004F3FB5" w:rsidRPr="000F5781" w:rsidRDefault="004F3FB5">
      <w:pPr>
        <w:rPr>
          <w:rFonts w:ascii="Times New Roman" w:hAnsi="Times New Roman" w:cs="Times New Roman"/>
          <w:sz w:val="32"/>
          <w:szCs w:val="28"/>
        </w:rPr>
      </w:pPr>
    </w:p>
    <w:p w:rsidR="000F5781" w:rsidRDefault="000F57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4F3FB5" w:rsidRPr="009151A1" w:rsidRDefault="004F3FB5" w:rsidP="000F5781">
      <w:pPr>
        <w:jc w:val="center"/>
        <w:rPr>
          <w:rFonts w:ascii="Times New Roman" w:hAnsi="Times New Roman" w:cs="Times New Roman"/>
          <w:sz w:val="40"/>
          <w:szCs w:val="28"/>
        </w:rPr>
      </w:pPr>
      <w:r w:rsidRPr="009151A1">
        <w:rPr>
          <w:rFonts w:ascii="Times New Roman" w:hAnsi="Times New Roman" w:cs="Times New Roman"/>
          <w:sz w:val="40"/>
          <w:szCs w:val="28"/>
          <w:highlight w:val="yellow"/>
        </w:rPr>
        <w:lastRenderedPageBreak/>
        <w:t>Робототехника 3-4</w:t>
      </w:r>
      <w:r w:rsidR="00E71599">
        <w:rPr>
          <w:rFonts w:ascii="Times New Roman" w:hAnsi="Times New Roman" w:cs="Times New Roman"/>
          <w:sz w:val="40"/>
          <w:szCs w:val="28"/>
          <w:highlight w:val="yellow"/>
        </w:rPr>
        <w:t>класс</w:t>
      </w:r>
      <w:r w:rsidR="000F5781" w:rsidRPr="009151A1">
        <w:rPr>
          <w:rFonts w:ascii="Times New Roman" w:hAnsi="Times New Roman" w:cs="Times New Roman"/>
          <w:sz w:val="40"/>
          <w:szCs w:val="28"/>
          <w:highlight w:val="yellow"/>
        </w:rPr>
        <w:t xml:space="preserve">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032"/>
        <w:gridCol w:w="3339"/>
        <w:gridCol w:w="3467"/>
      </w:tblGrid>
      <w:tr w:rsidR="00E71599" w:rsidRPr="00E71599" w:rsidTr="00E71599">
        <w:trPr>
          <w:trHeight w:val="567"/>
        </w:trPr>
        <w:tc>
          <w:tcPr>
            <w:tcW w:w="1550" w:type="dxa"/>
            <w:shd w:val="clear" w:color="auto" w:fill="auto"/>
            <w:noWrap/>
            <w:vAlign w:val="bottom"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032" w:type="dxa"/>
            <w:shd w:val="clear" w:color="auto" w:fill="auto"/>
            <w:noWrap/>
            <w:vAlign w:val="bottom"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467" w:type="dxa"/>
            <w:shd w:val="clear" w:color="auto" w:fill="auto"/>
            <w:noWrap/>
            <w:vAlign w:val="bottom"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E71599" w:rsidRPr="00E71599" w:rsidTr="00E71599">
        <w:trPr>
          <w:trHeight w:val="56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Шидловский Архип</w:t>
            </w: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Соколов Алексей 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Татьяна Юрьевна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№1 г. Светлогорска</w:t>
            </w:r>
          </w:p>
        </w:tc>
      </w:tr>
      <w:tr w:rsidR="00E71599" w:rsidRPr="00E71599" w:rsidTr="00E71599">
        <w:trPr>
          <w:trHeight w:val="56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2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Доткаев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Валерий, Голованов Иван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СЮТ</w:t>
            </w:r>
          </w:p>
        </w:tc>
      </w:tr>
      <w:tr w:rsidR="00E71599" w:rsidRPr="00E71599" w:rsidTr="00E71599">
        <w:trPr>
          <w:trHeight w:val="56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2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 Дмитрий</w:t>
            </w: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Лихалатов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Беляевский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Иннокентьевич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ООШ п. Грачевка</w:t>
            </w:r>
          </w:p>
        </w:tc>
      </w:tr>
      <w:tr w:rsidR="00E71599" w:rsidRPr="00E71599" w:rsidTr="00E71599">
        <w:trPr>
          <w:trHeight w:val="56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2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Шумеев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Даниил, Панько Гриша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Екатерина Геннадьевна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ДЮЦ г. Гурьевска</w:t>
            </w:r>
          </w:p>
        </w:tc>
      </w:tr>
      <w:tr w:rsidR="00E71599" w:rsidRPr="00E71599" w:rsidTr="00E71599">
        <w:trPr>
          <w:trHeight w:val="56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2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Лундовский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Брокар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Катулина Елена Викторовна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ДДТ г. Балтийска, МБОУ гимназия №7 </w:t>
            </w:r>
          </w:p>
        </w:tc>
      </w:tr>
      <w:tr w:rsidR="00E71599" w:rsidRPr="00E71599" w:rsidTr="00E71599">
        <w:trPr>
          <w:trHeight w:val="56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2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Старанник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Дмитрий, Нахалов Матвей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Катулина Елена Викторовна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Балтийска, МБОУ гимназия №7 </w:t>
            </w:r>
          </w:p>
        </w:tc>
      </w:tr>
      <w:tr w:rsidR="00E71599" w:rsidRPr="00E71599" w:rsidTr="00E71599">
        <w:trPr>
          <w:trHeight w:val="567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2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Юра</w:t>
            </w: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Борунов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Слава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Екатерина Геннадьевна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ДЮЦ г. Гурьевска</w:t>
            </w:r>
          </w:p>
        </w:tc>
      </w:tr>
    </w:tbl>
    <w:p w:rsidR="004D443D" w:rsidRDefault="004D443D">
      <w:pPr>
        <w:rPr>
          <w:rFonts w:ascii="Times New Roman" w:hAnsi="Times New Roman" w:cs="Times New Roman"/>
          <w:sz w:val="32"/>
          <w:szCs w:val="28"/>
        </w:rPr>
      </w:pPr>
    </w:p>
    <w:p w:rsidR="00E71599" w:rsidRPr="009151A1" w:rsidRDefault="00E71599" w:rsidP="00E71599">
      <w:pPr>
        <w:jc w:val="center"/>
        <w:rPr>
          <w:rFonts w:ascii="Times New Roman" w:hAnsi="Times New Roman" w:cs="Times New Roman"/>
          <w:sz w:val="40"/>
          <w:szCs w:val="28"/>
        </w:rPr>
      </w:pPr>
      <w:r w:rsidRPr="009151A1">
        <w:rPr>
          <w:rFonts w:ascii="Times New Roman" w:hAnsi="Times New Roman" w:cs="Times New Roman"/>
          <w:sz w:val="40"/>
          <w:szCs w:val="28"/>
          <w:highlight w:val="yellow"/>
        </w:rPr>
        <w:t xml:space="preserve">Робототехника 5-7 класс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589"/>
        <w:gridCol w:w="3827"/>
        <w:gridCol w:w="3486"/>
      </w:tblGrid>
      <w:tr w:rsidR="00E71599" w:rsidRPr="004D443D" w:rsidTr="00CC3286">
        <w:trPr>
          <w:trHeight w:val="255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58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Хитров Александр</w:t>
            </w:r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Савран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Андрей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Беляевский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Борис Иннокентьевич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МБУ ДО «ДЮЦ Светлогорского городского округа»</w:t>
            </w:r>
          </w:p>
        </w:tc>
      </w:tr>
      <w:tr w:rsidR="00E71599" w:rsidRPr="004D443D" w:rsidTr="00DD4BAB">
        <w:trPr>
          <w:trHeight w:val="255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589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Смирнов Иван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Ребане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Вербицкий Руслан Евгеньевич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МАУ ДО ДДТ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г.Нестеров</w:t>
            </w:r>
            <w:proofErr w:type="spellEnd"/>
          </w:p>
        </w:tc>
      </w:tr>
    </w:tbl>
    <w:p w:rsidR="000F5781" w:rsidRDefault="000F57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4F3FB5" w:rsidRPr="009151A1" w:rsidRDefault="004F3FB5" w:rsidP="000F5781">
      <w:pPr>
        <w:jc w:val="center"/>
        <w:rPr>
          <w:rFonts w:ascii="Times New Roman" w:hAnsi="Times New Roman" w:cs="Times New Roman"/>
          <w:sz w:val="40"/>
          <w:szCs w:val="28"/>
        </w:rPr>
      </w:pPr>
      <w:r w:rsidRPr="009151A1">
        <w:rPr>
          <w:rFonts w:ascii="Times New Roman" w:hAnsi="Times New Roman" w:cs="Times New Roman"/>
          <w:sz w:val="40"/>
          <w:szCs w:val="28"/>
          <w:highlight w:val="red"/>
        </w:rPr>
        <w:lastRenderedPageBreak/>
        <w:t>Рисование</w:t>
      </w:r>
      <w:r w:rsidR="000F5781" w:rsidRPr="009151A1">
        <w:rPr>
          <w:rFonts w:ascii="Times New Roman" w:hAnsi="Times New Roman" w:cs="Times New Roman"/>
          <w:sz w:val="40"/>
          <w:szCs w:val="28"/>
          <w:highlight w:val="red"/>
        </w:rPr>
        <w:t xml:space="preserve"> </w:t>
      </w:r>
      <w:r w:rsidR="000F5781" w:rsidRPr="009151A1">
        <w:rPr>
          <w:rFonts w:ascii="Times New Roman" w:hAnsi="Times New Roman" w:cs="Times New Roman"/>
          <w:sz w:val="40"/>
          <w:szCs w:val="28"/>
          <w:highlight w:val="red"/>
          <w:lang w:val="en-US"/>
        </w:rPr>
        <w:t>3D</w:t>
      </w:r>
      <w:r w:rsidR="000F5781" w:rsidRPr="009151A1">
        <w:rPr>
          <w:rFonts w:ascii="Times New Roman" w:hAnsi="Times New Roman" w:cs="Times New Roman"/>
          <w:sz w:val="40"/>
          <w:szCs w:val="28"/>
          <w:highlight w:val="red"/>
        </w:rPr>
        <w:t xml:space="preserve">-ручкой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6527"/>
        <w:gridCol w:w="3532"/>
        <w:gridCol w:w="3390"/>
      </w:tblGrid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E71599" w:rsidRPr="004D443D" w:rsidRDefault="00E71599" w:rsidP="00E7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7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 Андрей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Виктория Михайловна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Степан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Дышева Елена Александровна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№1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Андрей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Юлия Владимировна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СЮТ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Андрейкин Андрей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Юлия Владимировна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СЮТ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Анастасия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Мельцева Зоя Николаевна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Кирилл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Виктория Михайловна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Мария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СЮТ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Екатерина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Катулина Елена Викторовна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гимназия №7 г. Балтийска им.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К.В.Покровского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заботливый проект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 Елизавета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Катулина Елена Викторовна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гимназия №7 г. Балтийска им. </w:t>
            </w:r>
            <w:proofErr w:type="spellStart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К.В.Покровского</w:t>
            </w:r>
            <w:proofErr w:type="spellEnd"/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любимый проект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Устинович Григорий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Юлия Владимировна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СЮТ</w:t>
            </w:r>
          </w:p>
        </w:tc>
      </w:tr>
      <w:tr w:rsidR="00E71599" w:rsidRPr="00E71599" w:rsidTr="00E71599">
        <w:trPr>
          <w:trHeight w:val="567"/>
        </w:trPr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оригинальный проект</w:t>
            </w:r>
          </w:p>
        </w:tc>
        <w:tc>
          <w:tcPr>
            <w:tcW w:w="6530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Есаулов Роман</w:t>
            </w:r>
          </w:p>
        </w:tc>
        <w:tc>
          <w:tcPr>
            <w:tcW w:w="3533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Виктория Михайловна</w:t>
            </w:r>
          </w:p>
        </w:tc>
        <w:tc>
          <w:tcPr>
            <w:tcW w:w="3391" w:type="dxa"/>
            <w:shd w:val="clear" w:color="auto" w:fill="auto"/>
            <w:noWrap/>
            <w:vAlign w:val="bottom"/>
            <w:hideMark/>
          </w:tcPr>
          <w:p w:rsidR="004D443D" w:rsidRPr="004D443D" w:rsidRDefault="004D443D" w:rsidP="004D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ДДТ г. Балтийска</w:t>
            </w:r>
          </w:p>
        </w:tc>
      </w:tr>
    </w:tbl>
    <w:p w:rsidR="004F3FB5" w:rsidRPr="000F5781" w:rsidRDefault="004F3FB5">
      <w:pPr>
        <w:rPr>
          <w:rFonts w:ascii="Times New Roman" w:hAnsi="Times New Roman" w:cs="Times New Roman"/>
          <w:sz w:val="32"/>
          <w:szCs w:val="28"/>
        </w:rPr>
      </w:pPr>
    </w:p>
    <w:sectPr w:rsidR="004F3FB5" w:rsidRPr="000F5781" w:rsidSect="004F3F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B5"/>
    <w:rsid w:val="00067135"/>
    <w:rsid w:val="000F5781"/>
    <w:rsid w:val="001805E8"/>
    <w:rsid w:val="004D443D"/>
    <w:rsid w:val="004F3FB5"/>
    <w:rsid w:val="009151A1"/>
    <w:rsid w:val="009C7F93"/>
    <w:rsid w:val="00CC62BA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6C8A"/>
  <w15:chartTrackingRefBased/>
  <w15:docId w15:val="{FB66BD22-97EE-4A49-95B8-661A424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Татьяна</cp:lastModifiedBy>
  <cp:revision>3</cp:revision>
  <dcterms:created xsi:type="dcterms:W3CDTF">2019-04-26T15:23:00Z</dcterms:created>
  <dcterms:modified xsi:type="dcterms:W3CDTF">2019-04-26T19:18:00Z</dcterms:modified>
</cp:coreProperties>
</file>